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CEF80" w14:textId="77777777" w:rsidR="00FD27BA" w:rsidRDefault="00FD27BA" w:rsidP="00FD27BA"/>
    <w:p w14:paraId="079CC4B7" w14:textId="77777777" w:rsidR="00FD27BA" w:rsidRDefault="00FD27BA" w:rsidP="00FD27BA">
      <w:r>
        <w:t>CURRICULUM VITA</w:t>
      </w:r>
    </w:p>
    <w:p w14:paraId="24335156" w14:textId="77777777" w:rsidR="00FD27BA" w:rsidRDefault="00FD27BA" w:rsidP="00FD27BA">
      <w:r>
        <w:t xml:space="preserve"> </w:t>
      </w:r>
    </w:p>
    <w:p w14:paraId="5FC41433" w14:textId="77777777" w:rsidR="00FD27BA" w:rsidRDefault="00FD27BA" w:rsidP="00FD27BA">
      <w:r>
        <w:t xml:space="preserve">Name: Hussain </w:t>
      </w:r>
      <w:proofErr w:type="spellStart"/>
      <w:r>
        <w:t>Thahir</w:t>
      </w:r>
      <w:proofErr w:type="spellEnd"/>
      <w:r>
        <w:t xml:space="preserve"> Tahir</w:t>
      </w:r>
    </w:p>
    <w:p w14:paraId="0047DF11" w14:textId="77777777" w:rsidR="00FD27BA" w:rsidRDefault="00FD27BA" w:rsidP="00FD27BA">
      <w:r>
        <w:t>Address: Iraq-Kirkuk</w:t>
      </w:r>
    </w:p>
    <w:p w14:paraId="60455049" w14:textId="77777777" w:rsidR="00FD27BA" w:rsidRDefault="00FD27BA" w:rsidP="00FD27BA">
      <w:r>
        <w:t>Gender: Male</w:t>
      </w:r>
    </w:p>
    <w:p w14:paraId="5E25FACD" w14:textId="77777777" w:rsidR="00FD27BA" w:rsidRDefault="00FD27BA" w:rsidP="00FD27BA">
      <w:r>
        <w:t>Certification: Ph.D.</w:t>
      </w:r>
    </w:p>
    <w:p w14:paraId="7213837B" w14:textId="77777777" w:rsidR="00FD27BA" w:rsidRDefault="00FD27BA" w:rsidP="00FD27BA">
      <w:r>
        <w:t>Academic Title: Assistant Prof.</w:t>
      </w:r>
    </w:p>
    <w:p w14:paraId="71A7ECEF" w14:textId="77777777" w:rsidR="00FD27BA" w:rsidRDefault="00FD27BA" w:rsidP="00FD27BA">
      <w:r>
        <w:t>Appointment place: University of Kirkuk-College of Agriculture</w:t>
      </w:r>
    </w:p>
    <w:p w14:paraId="5239725A" w14:textId="77777777" w:rsidR="00FD27BA" w:rsidRDefault="00FD27BA" w:rsidP="00FD27BA">
      <w:r>
        <w:t>General Specialty: Agricultural Machinery &amp; Equipment</w:t>
      </w:r>
    </w:p>
    <w:p w14:paraId="00E4C555" w14:textId="77777777" w:rsidR="00FD27BA" w:rsidRDefault="00FD27BA" w:rsidP="00FD27BA">
      <w:r>
        <w:t>Accurate Specialty: Agricultural Equipment design</w:t>
      </w:r>
    </w:p>
    <w:p w14:paraId="6373112A" w14:textId="77777777" w:rsidR="00FD27BA" w:rsidRDefault="00FD27BA" w:rsidP="00FD27BA">
      <w:r>
        <w:t>Cell no: + 9647701355709</w:t>
      </w:r>
    </w:p>
    <w:p w14:paraId="50665671" w14:textId="77777777" w:rsidR="00FD27BA" w:rsidRDefault="00FD27BA" w:rsidP="00FD27BA">
      <w:r>
        <w:t>Blood : AB+</w:t>
      </w:r>
    </w:p>
    <w:p w14:paraId="010F1EB9" w14:textId="77777777" w:rsidR="00FD27BA" w:rsidRDefault="00FD27BA" w:rsidP="00FD27BA">
      <w:r>
        <w:t xml:space="preserve"> </w:t>
      </w:r>
    </w:p>
    <w:p w14:paraId="3C1A4160" w14:textId="77777777" w:rsidR="00FD27BA" w:rsidRDefault="00FD27BA" w:rsidP="00FD27BA">
      <w:r>
        <w:t xml:space="preserve"> B.Sc.</w:t>
      </w:r>
    </w:p>
    <w:p w14:paraId="564AD31F" w14:textId="77777777" w:rsidR="00FD27BA" w:rsidRDefault="00FD27BA" w:rsidP="00FD27BA">
      <w:r>
        <w:t>University of Mosul-Agriculture&amp; forestry College</w:t>
      </w:r>
    </w:p>
    <w:p w14:paraId="0F922A00" w14:textId="77777777" w:rsidR="00FD27BA" w:rsidRDefault="00FD27BA" w:rsidP="00FD27BA">
      <w:r>
        <w:t>1989</w:t>
      </w:r>
    </w:p>
    <w:p w14:paraId="7561FE64" w14:textId="77777777" w:rsidR="00FD27BA" w:rsidRDefault="00FD27BA" w:rsidP="00FD27BA">
      <w:r>
        <w:t>1994</w:t>
      </w:r>
    </w:p>
    <w:p w14:paraId="4B692B9A" w14:textId="77777777" w:rsidR="00FD27BA" w:rsidRDefault="00FD27BA" w:rsidP="00FD27BA">
      <w:r>
        <w:t>Agricultural Machinery &amp; Equipment</w:t>
      </w:r>
    </w:p>
    <w:p w14:paraId="1CBA94BB" w14:textId="77777777" w:rsidR="00FD27BA" w:rsidRDefault="00FD27BA" w:rsidP="00FD27BA">
      <w:r>
        <w:t>Agricultural Machinery &amp; Equipment</w:t>
      </w:r>
    </w:p>
    <w:p w14:paraId="3CE87EFC" w14:textId="77777777" w:rsidR="00FD27BA" w:rsidRDefault="00FD27BA" w:rsidP="00FD27BA">
      <w:r>
        <w:t>M.Sc.</w:t>
      </w:r>
    </w:p>
    <w:p w14:paraId="3E5C541A" w14:textId="77777777" w:rsidR="00FD27BA" w:rsidRDefault="00FD27BA" w:rsidP="00FD27BA">
      <w:r>
        <w:t>University of Mosul-Agriculture&amp; forestry College</w:t>
      </w:r>
    </w:p>
    <w:p w14:paraId="77133904" w14:textId="77777777" w:rsidR="00FD27BA" w:rsidRDefault="00FD27BA" w:rsidP="00FD27BA">
      <w:r>
        <w:t>1998</w:t>
      </w:r>
    </w:p>
    <w:p w14:paraId="377F4AE9" w14:textId="77777777" w:rsidR="00FD27BA" w:rsidRDefault="00FD27BA" w:rsidP="00FD27BA">
      <w:r>
        <w:t>2000</w:t>
      </w:r>
    </w:p>
    <w:p w14:paraId="29699B3F" w14:textId="77777777" w:rsidR="00FD27BA" w:rsidRDefault="00FD27BA" w:rsidP="00FD27BA">
      <w:r>
        <w:t>Agricultural Machinery &amp; Equipment</w:t>
      </w:r>
    </w:p>
    <w:p w14:paraId="5375881E" w14:textId="77777777" w:rsidR="00FD27BA" w:rsidRDefault="00FD27BA" w:rsidP="00FD27BA">
      <w:r>
        <w:t>Agricultural Machinery &amp; Equipment</w:t>
      </w:r>
    </w:p>
    <w:p w14:paraId="5EF3C4A2" w14:textId="77777777" w:rsidR="00FD27BA" w:rsidRDefault="00FD27BA" w:rsidP="00FD27BA">
      <w:r>
        <w:t>Oh.D.</w:t>
      </w:r>
    </w:p>
    <w:p w14:paraId="48CB5D9B" w14:textId="77777777" w:rsidR="00FD27BA" w:rsidRDefault="00FD27BA" w:rsidP="00FD27BA">
      <w:r>
        <w:t>University of Mosul-Agriculture&amp; forestry College</w:t>
      </w:r>
    </w:p>
    <w:p w14:paraId="3CD2EC95" w14:textId="77777777" w:rsidR="00FD27BA" w:rsidRDefault="00FD27BA" w:rsidP="00FD27BA">
      <w:r>
        <w:t>2000</w:t>
      </w:r>
    </w:p>
    <w:p w14:paraId="02CAF1D7" w14:textId="77777777" w:rsidR="00FD27BA" w:rsidRDefault="00FD27BA" w:rsidP="00FD27BA">
      <w:r>
        <w:t>2004</w:t>
      </w:r>
    </w:p>
    <w:p w14:paraId="3EAC7330" w14:textId="77777777" w:rsidR="00FD27BA" w:rsidRDefault="00FD27BA" w:rsidP="00FD27BA">
      <w:r>
        <w:t>Agricultural Machinery &amp; Equipment</w:t>
      </w:r>
    </w:p>
    <w:p w14:paraId="78CBC71D" w14:textId="77777777" w:rsidR="00FD27BA" w:rsidRDefault="00FD27BA" w:rsidP="00FD27BA">
      <w:r>
        <w:t>Agricultural Machinery &amp; Equipment / Agricultural Equipment design</w:t>
      </w:r>
    </w:p>
    <w:p w14:paraId="3CA289BD" w14:textId="77777777" w:rsidR="00FD27BA" w:rsidRDefault="00FD27BA" w:rsidP="00FD27BA"/>
    <w:p w14:paraId="428AE835" w14:textId="77777777" w:rsidR="00FD27BA" w:rsidRDefault="00FD27BA" w:rsidP="00FD27BA">
      <w:r>
        <w:t xml:space="preserve"> </w:t>
      </w:r>
    </w:p>
    <w:p w14:paraId="65FB1D35" w14:textId="77777777" w:rsidR="00FD27BA" w:rsidRDefault="00FD27BA" w:rsidP="00FD27BA">
      <w:r>
        <w:t>• Title of M.Sc. Degree Thesis is (performance efficiency of two types of broadcaster spreader disks and its effect on wheat production).</w:t>
      </w:r>
    </w:p>
    <w:p w14:paraId="6D9C5FEE" w14:textId="77777777" w:rsidR="00FD27BA" w:rsidRDefault="00FD27BA" w:rsidP="00FD27BA">
      <w:r>
        <w:t>• Title of Ph.D. Degree Thesis is (Mechanical Design of Moldboard plow bottom through stress analysis and performance measurement).</w:t>
      </w:r>
    </w:p>
    <w:p w14:paraId="231919F6" w14:textId="77777777" w:rsidR="00FD27BA" w:rsidRDefault="00FD27BA" w:rsidP="00FD27BA">
      <w:r>
        <w:t xml:space="preserve"> </w:t>
      </w:r>
    </w:p>
    <w:p w14:paraId="1505A672" w14:textId="77777777" w:rsidR="00FD27BA" w:rsidRDefault="00FD27BA" w:rsidP="00FD27BA">
      <w:r>
        <w:t>Qualification &amp; Experiences</w:t>
      </w:r>
    </w:p>
    <w:p w14:paraId="14CF201C" w14:textId="77777777" w:rsidR="00FD27BA" w:rsidRDefault="00FD27BA" w:rsidP="00FD27BA">
      <w:r>
        <w:t xml:space="preserve"> </w:t>
      </w:r>
    </w:p>
    <w:p w14:paraId="690F8A97" w14:textId="77777777" w:rsidR="00FD27BA" w:rsidRDefault="00FD27BA" w:rsidP="00FD27BA">
      <w:r>
        <w:t>1- First time working at 2004 as a lecturer in Agricultural Mechanization Department, College of Agriculture &amp; Forestry - Mosul University.</w:t>
      </w:r>
    </w:p>
    <w:p w14:paraId="1444BA72" w14:textId="77777777" w:rsidR="00FD27BA" w:rsidRDefault="00FD27BA" w:rsidP="00FD27BA">
      <w:r>
        <w:t>2- Chief of Horticulture Dep. In Agriculture College - Kirkuk University, since 2006-2009.</w:t>
      </w:r>
    </w:p>
    <w:p w14:paraId="2BB156FF" w14:textId="77777777" w:rsidR="00FD27BA" w:rsidRDefault="00FD27BA" w:rsidP="00FD27BA">
      <w:r>
        <w:lastRenderedPageBreak/>
        <w:t>3- Computer course in computer center in Mosul University.</w:t>
      </w:r>
    </w:p>
    <w:p w14:paraId="4D633539" w14:textId="77777777" w:rsidR="00FD27BA" w:rsidRDefault="00FD27BA" w:rsidP="00FD27BA">
      <w:r>
        <w:t>4- Statistical SAS program course in College of Agriculture &amp; forestry - Mosul University.</w:t>
      </w:r>
    </w:p>
    <w:p w14:paraId="71FDBB92" w14:textId="77777777" w:rsidR="00FD27BA" w:rsidRDefault="00FD27BA" w:rsidP="00FD27BA">
      <w:r>
        <w:t>5- Participation in Workshop on Agricultural engineering which held at the American University of Beirut, February 20-26, 2005 jointly organized by University of Hawaii, USA &amp; American University of Beirut, Lebanon sponsored by USAID.</w:t>
      </w:r>
    </w:p>
    <w:p w14:paraId="2E11D783" w14:textId="77777777" w:rsidR="00FD27BA" w:rsidRDefault="00FD27BA" w:rsidP="00FD27BA">
      <w:r>
        <w:t>6- Iraqi patent (3032) at 2/3/2002 - (Development of centrifugal spreader discs).</w:t>
      </w:r>
    </w:p>
    <w:p w14:paraId="7D857FA6" w14:textId="77777777" w:rsidR="00FD27BA" w:rsidRDefault="00FD27BA" w:rsidP="00FD27BA">
      <w:r>
        <w:t>7- Certificate of Scientific day from Ministry of Higher Education and Scientific research at 2003.</w:t>
      </w:r>
    </w:p>
    <w:p w14:paraId="057EF2F4" w14:textId="77777777" w:rsidR="00FD27BA" w:rsidRDefault="00FD27BA" w:rsidP="00FD27BA">
      <w:r>
        <w:t>8- Certificate of Appreciation from Kirkuk P.R.T. / USDA Soil and Water Ministerial Advisor.</w:t>
      </w:r>
    </w:p>
    <w:p w14:paraId="723B20A0" w14:textId="77777777" w:rsidR="00FD27BA" w:rsidRDefault="00FD27BA" w:rsidP="00FD27BA">
      <w:r>
        <w:t>9- Certificate of Training about Crop Residue Management from USDA Soil and Water Ministerial Advisor, Baghdad, IRAQ.</w:t>
      </w:r>
    </w:p>
    <w:p w14:paraId="615F9DD9" w14:textId="77777777" w:rsidR="00FD27BA" w:rsidRDefault="00FD27BA" w:rsidP="00FD27BA">
      <w:r>
        <w:t xml:space="preserve">10- Certificate of Training about no tillage system at Machinery Dept. </w:t>
      </w:r>
      <w:proofErr w:type="spellStart"/>
      <w:r>
        <w:t>Agric</w:t>
      </w:r>
      <w:proofErr w:type="spellEnd"/>
      <w:r>
        <w:t xml:space="preserve">. College, </w:t>
      </w:r>
      <w:proofErr w:type="spellStart"/>
      <w:r>
        <w:t>Ege</w:t>
      </w:r>
      <w:proofErr w:type="spellEnd"/>
      <w:r>
        <w:t xml:space="preserve"> University. From 10-10-2013 to 9-11-2013.  </w:t>
      </w:r>
    </w:p>
    <w:p w14:paraId="2C377443" w14:textId="77777777" w:rsidR="00FD27BA" w:rsidRDefault="00FD27BA" w:rsidP="00FD27BA">
      <w:r>
        <w:t>11- Certificate of Training about water resources by IVLP at fife state of USA from 20/3/2014 to 25/4/2014.</w:t>
      </w:r>
    </w:p>
    <w:p w14:paraId="6673ED6D" w14:textId="77777777" w:rsidR="00FD27BA" w:rsidRDefault="00FD27BA" w:rsidP="00FD27BA">
      <w:r>
        <w:t>12- - Chief of Soil science and water resources Dep. In Agriculture College - Kirkuk University, since 2015-</w:t>
      </w:r>
    </w:p>
    <w:p w14:paraId="08686C8E" w14:textId="77777777" w:rsidR="00FD27BA" w:rsidRDefault="00FD27BA" w:rsidP="00FD27BA">
      <w:r>
        <w:t xml:space="preserve"> </w:t>
      </w:r>
    </w:p>
    <w:p w14:paraId="29194407" w14:textId="77777777" w:rsidR="00FD27BA" w:rsidRDefault="00FD27BA" w:rsidP="00FD27BA">
      <w:r>
        <w:t>Researches</w:t>
      </w:r>
    </w:p>
    <w:p w14:paraId="49537C1C" w14:textId="77777777" w:rsidR="00FD27BA" w:rsidRDefault="00FD27BA" w:rsidP="00FD27BA">
      <w:r>
        <w:t xml:space="preserve"> </w:t>
      </w:r>
    </w:p>
    <w:p w14:paraId="22CD2786" w14:textId="77777777" w:rsidR="00FD27BA" w:rsidRDefault="00FD27BA" w:rsidP="00FD27BA">
      <w:r>
        <w:t>1. Effect of tractor speed on fertilizer distribution for two types of centrifugal spreader discs.</w:t>
      </w:r>
    </w:p>
    <w:p w14:paraId="337201FE" w14:textId="77777777" w:rsidR="00FD27BA" w:rsidRDefault="00FD27BA" w:rsidP="00FD27BA">
      <w:r>
        <w:t>2. Study of influence two types of centrifugal spreader discs on the spread pattern.</w:t>
      </w:r>
    </w:p>
    <w:p w14:paraId="37C33D99" w14:textId="77777777" w:rsidR="00FD27BA" w:rsidRDefault="00FD27BA" w:rsidP="00FD27BA">
      <w:r>
        <w:t>3. Development of centrifugal spreader discs.</w:t>
      </w:r>
    </w:p>
    <w:p w14:paraId="581EE5A1" w14:textId="77777777" w:rsidR="00FD27BA" w:rsidRDefault="00FD27BA" w:rsidP="00FD27BA">
      <w:r>
        <w:t xml:space="preserve">4. Effect of two types of cultivators on weed control and the yield for apricot orchard in </w:t>
      </w:r>
      <w:proofErr w:type="spellStart"/>
      <w:r>
        <w:t>gerdarasha</w:t>
      </w:r>
      <w:proofErr w:type="spellEnd"/>
      <w:r>
        <w:t xml:space="preserve"> field/</w:t>
      </w:r>
      <w:proofErr w:type="spellStart"/>
      <w:r>
        <w:t>Erbil</w:t>
      </w:r>
      <w:proofErr w:type="spellEnd"/>
      <w:r>
        <w:t>.</w:t>
      </w:r>
    </w:p>
    <w:p w14:paraId="345C4388" w14:textId="77777777" w:rsidR="00FD27BA" w:rsidRDefault="00FD27BA" w:rsidP="00FD27BA">
      <w:r>
        <w:t>5. Performance efficiency of 4WD Tractor with two moldboard plows the designed and usual 113 and measuring some power requirement and soil indicators.</w:t>
      </w:r>
    </w:p>
    <w:p w14:paraId="52977D6A" w14:textId="77777777" w:rsidR="00FD27BA" w:rsidRDefault="00FD27BA" w:rsidP="00FD27BA">
      <w:r>
        <w:t>6. Lateral pipes development of drip irrigation system.</w:t>
      </w:r>
    </w:p>
    <w:p w14:paraId="18B33084" w14:textId="77777777" w:rsidR="00FD27BA" w:rsidRDefault="00FD27BA" w:rsidP="00FD27BA">
      <w:r>
        <w:t>7. The study of the emitter position modification for drip irrigation system and its effective efficiency on apricot trees.</w:t>
      </w:r>
    </w:p>
    <w:p w14:paraId="2D58E5BC" w14:textId="77777777" w:rsidR="00FD27BA" w:rsidRDefault="00FD27BA" w:rsidP="00FD27BA">
      <w:r>
        <w:t xml:space="preserve">8. </w:t>
      </w:r>
      <w:proofErr w:type="spellStart"/>
      <w:r>
        <w:t>4wd</w:t>
      </w:r>
      <w:proofErr w:type="spellEnd"/>
      <w:r>
        <w:t xml:space="preserve"> tractor performance with two moldboard plow bottoms the designed and 113 by using FEM and measuring some design and soil indicators.</w:t>
      </w:r>
    </w:p>
    <w:p w14:paraId="46723676" w14:textId="77777777" w:rsidR="00FD27BA" w:rsidRDefault="00FD27BA" w:rsidP="00FD27BA">
      <w:r>
        <w:t>9. Comparing between two beams of moldboard plow curved and straight with stress analysis by using FEM.</w:t>
      </w:r>
    </w:p>
    <w:p w14:paraId="26A02C8D" w14:textId="77777777" w:rsidR="00FD27BA" w:rsidRDefault="00FD27BA" w:rsidP="00FD27BA">
      <w:r>
        <w:t>10. Comparing between two types of spinning disk (modified and normal) by using difference forward speed and its effect on spread pattern.</w:t>
      </w:r>
    </w:p>
    <w:p w14:paraId="69D9F556" w14:textId="77777777" w:rsidR="00FD27BA" w:rsidRDefault="00FD27BA" w:rsidP="00FD27BA">
      <w:r>
        <w:t>11. Modified efficiency of emitter's position of lateral pipes in drip irrigational system.</w:t>
      </w:r>
    </w:p>
    <w:p w14:paraId="69A5D575" w14:textId="77777777" w:rsidR="00FD27BA" w:rsidRDefault="00FD27BA" w:rsidP="00FD27BA">
      <w:r>
        <w:t>12. Effect efficiency of tractor speed on spread pattern, performance rate wheat and yield for two types of centrifugal broadcaster discs (by straight and modified blades).</w:t>
      </w:r>
    </w:p>
    <w:p w14:paraId="19FAD4F4" w14:textId="77777777" w:rsidR="00FD27BA" w:rsidRDefault="00FD27BA" w:rsidP="00FD27BA">
      <w:r>
        <w:t>13. Mechanical design of Moldboard plow bottom.</w:t>
      </w:r>
    </w:p>
    <w:p w14:paraId="46C85A40" w14:textId="77777777" w:rsidR="00FD27BA" w:rsidRDefault="00FD27BA" w:rsidP="00FD27BA">
      <w:r>
        <w:t>14. Comparing the performance of designed Moldboard plow (by sidelong cutter) with local Moldboard plow in power requirements characteristics.</w:t>
      </w:r>
    </w:p>
    <w:p w14:paraId="0F3B1947" w14:textId="77777777" w:rsidR="00FD27BA" w:rsidRDefault="00FD27BA" w:rsidP="00FD27BA">
      <w:r>
        <w:t>15. Comparative analyses of the 4WD tractor performance with two different moldboard bottoms by using F.E.M.</w:t>
      </w:r>
    </w:p>
    <w:p w14:paraId="69456BF8" w14:textId="77777777" w:rsidR="00FD27BA" w:rsidRDefault="00FD27BA" w:rsidP="00FD27BA">
      <w:r>
        <w:t>16. Studying disc plow performance efficiency and its effect on tillage quality and wheat yield.</w:t>
      </w:r>
    </w:p>
    <w:p w14:paraId="274BE542" w14:textId="77777777" w:rsidR="00FD27BA" w:rsidRDefault="00FD27BA" w:rsidP="00FD27BA">
      <w:r>
        <w:lastRenderedPageBreak/>
        <w:t xml:space="preserve">17:  Technical and economic assessment of the ability of different tractors in Kirkuk province, and some measure of performance indicators   </w:t>
      </w:r>
    </w:p>
    <w:p w14:paraId="25A6D87D" w14:textId="77777777" w:rsidR="00FD27BA" w:rsidRDefault="00FD27BA" w:rsidP="00FD27BA">
      <w:r>
        <w:t xml:space="preserve"> </w:t>
      </w:r>
    </w:p>
    <w:p w14:paraId="0CCC0024" w14:textId="77777777" w:rsidR="00FD27BA" w:rsidRDefault="00FD27BA" w:rsidP="00FD27BA">
      <w:r>
        <w:t xml:space="preserve"> </w:t>
      </w:r>
    </w:p>
    <w:p w14:paraId="092E188F" w14:textId="77777777" w:rsidR="00FD27BA" w:rsidRDefault="00FD27BA" w:rsidP="00FD27BA">
      <w:r>
        <w:t>University and Community Services</w:t>
      </w:r>
    </w:p>
    <w:p w14:paraId="4870D142" w14:textId="77777777" w:rsidR="00FD27BA" w:rsidRDefault="00FD27BA" w:rsidP="00FD27BA">
      <w:r>
        <w:t xml:space="preserve"> </w:t>
      </w:r>
    </w:p>
    <w:p w14:paraId="2B18AA5E" w14:textId="77777777" w:rsidR="00FD27BA" w:rsidRDefault="00FD27BA" w:rsidP="00FD27BA">
      <w:r>
        <w:t>1- Presentations for Farmers in the Agricultural divisions.</w:t>
      </w:r>
    </w:p>
    <w:p w14:paraId="6C4CA65F" w14:textId="77777777" w:rsidR="00FD27BA" w:rsidRDefault="00FD27BA" w:rsidP="00FD27BA">
      <w:r>
        <w:t>2- Training the students in the College and another Agricultural Office.</w:t>
      </w:r>
    </w:p>
    <w:p w14:paraId="53977CA0" w14:textId="77777777" w:rsidR="00FD27BA" w:rsidRDefault="00FD27BA" w:rsidP="00FD27BA">
      <w:r>
        <w:t>3- Training course of Agricultural engineers and guiders in guiding center-Kirkuk at 2011, about applying new Techniques in irrigation systems.</w:t>
      </w:r>
    </w:p>
    <w:p w14:paraId="7594F88A" w14:textId="77777777" w:rsidR="00FD27BA" w:rsidRDefault="00FD27BA" w:rsidP="00FD27BA">
      <w:r>
        <w:t>4- Supervisor of (5) M.Sc.  And (1) Ph.D. student's thesis.</w:t>
      </w:r>
    </w:p>
    <w:p w14:paraId="6F0FADFB" w14:textId="77777777" w:rsidR="00FD27BA" w:rsidRDefault="00FD27BA" w:rsidP="00FD27BA">
      <w:r>
        <w:t xml:space="preserve">5- Supervisor of forth stage students projects.  </w:t>
      </w:r>
      <w:bookmarkStart w:id="0" w:name="_GoBack"/>
      <w:bookmarkEnd w:id="0"/>
    </w:p>
    <w:p w14:paraId="47926D18" w14:textId="77777777" w:rsidR="00FD27BA" w:rsidRDefault="00FD27BA"/>
    <w:sectPr w:rsidR="00FD2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BA"/>
    <w:rsid w:val="000A2F35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6C8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4043</Characters>
  <Application>Microsoft Macintosh Word</Application>
  <DocSecurity>0</DocSecurity>
  <Lines>33</Lines>
  <Paragraphs>9</Paragraphs>
  <ScaleCrop>false</ScaleCrop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tahir</dc:creator>
  <cp:keywords/>
  <dc:description/>
  <cp:lastModifiedBy>hussein tahir</cp:lastModifiedBy>
  <cp:revision>2</cp:revision>
  <dcterms:created xsi:type="dcterms:W3CDTF">2016-11-06T19:57:00Z</dcterms:created>
  <dcterms:modified xsi:type="dcterms:W3CDTF">2016-11-06T19:57:00Z</dcterms:modified>
</cp:coreProperties>
</file>